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10878" w:rsidRDefault="00042112" w:rsidP="0020340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Digital </w:t>
      </w:r>
      <w:r w:rsidR="00203405" w:rsidRPr="00203405">
        <w:rPr>
          <w:b/>
          <w:bCs/>
          <w:sz w:val="40"/>
          <w:szCs w:val="40"/>
        </w:rPr>
        <w:t>Music Store Analysis</w:t>
      </w:r>
    </w:p>
    <w:p w:rsidR="00042112" w:rsidRPr="00203405" w:rsidRDefault="00042112" w:rsidP="0020340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SQL Project</w:t>
      </w:r>
    </w:p>
    <w:p w:rsidR="00203405" w:rsidRDefault="00203405"/>
    <w:p w:rsidR="00203405" w:rsidRDefault="00203405"/>
    <w:p w:rsidR="00203405" w:rsidRDefault="00564AEE">
      <w:r>
        <w:rPr>
          <w:noProof/>
        </w:rPr>
        <w:drawing>
          <wp:inline distT="0" distB="0" distL="0" distR="0">
            <wp:extent cx="5624830" cy="1580815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887" cy="163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AEE" w:rsidRDefault="00564AEE"/>
    <w:p w:rsidR="00564AEE" w:rsidRPr="0017436F" w:rsidRDefault="0017436F" w:rsidP="0017436F">
      <w:pPr>
        <w:jc w:val="center"/>
        <w:rPr>
          <w:b/>
          <w:bCs/>
          <w:sz w:val="32"/>
          <w:szCs w:val="32"/>
        </w:rPr>
      </w:pPr>
      <w:r w:rsidRPr="0017436F">
        <w:rPr>
          <w:b/>
          <w:bCs/>
          <w:sz w:val="32"/>
          <w:szCs w:val="32"/>
        </w:rPr>
        <w:t>Database Schema</w:t>
      </w:r>
    </w:p>
    <w:p w:rsidR="0017436F" w:rsidRPr="0017436F" w:rsidRDefault="0017436F"/>
    <w:p w:rsidR="0017436F" w:rsidRDefault="00BD2136">
      <w:r>
        <w:rPr>
          <w:noProof/>
        </w:rPr>
        <w:drawing>
          <wp:inline distT="0" distB="0" distL="0" distR="0">
            <wp:extent cx="5674407" cy="4337589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95" cy="439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6F" w:rsidRDefault="0017436F"/>
    <w:p w:rsidR="0017436F" w:rsidRDefault="0017436F"/>
    <w:p w:rsidR="0017436F" w:rsidRDefault="0017436F"/>
    <w:p w:rsidR="0017436F" w:rsidRDefault="0017436F"/>
    <w:p w:rsidR="0017436F" w:rsidRDefault="0017436F"/>
    <w:p w:rsidR="0017436F" w:rsidRDefault="0017436F"/>
    <w:p w:rsidR="0017436F" w:rsidRDefault="0017436F"/>
    <w:p w:rsidR="0017436F" w:rsidRPr="0017436F" w:rsidRDefault="0017436F" w:rsidP="0017436F">
      <w:pPr>
        <w:jc w:val="center"/>
        <w:rPr>
          <w:b/>
          <w:bCs/>
          <w:sz w:val="36"/>
          <w:szCs w:val="36"/>
        </w:rPr>
      </w:pPr>
      <w:r w:rsidRPr="0017436F">
        <w:rPr>
          <w:b/>
          <w:bCs/>
          <w:sz w:val="36"/>
          <w:szCs w:val="36"/>
        </w:rPr>
        <w:lastRenderedPageBreak/>
        <w:t>Steps to Initialise the Music Database in PostgreSQL</w:t>
      </w:r>
    </w:p>
    <w:p w:rsidR="0017436F" w:rsidRDefault="0017436F"/>
    <w:p w:rsidR="0017436F" w:rsidRDefault="00BD2136" w:rsidP="009F26F7">
      <w:pPr>
        <w:jc w:val="center"/>
      </w:pPr>
      <w:r>
        <w:rPr>
          <w:noProof/>
        </w:rPr>
        <w:drawing>
          <wp:inline distT="0" distB="0" distL="0" distR="0">
            <wp:extent cx="5318327" cy="28956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609" cy="292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6F" w:rsidRDefault="0017436F"/>
    <w:p w:rsidR="0017436F" w:rsidRDefault="009F26F7" w:rsidP="009F26F7">
      <w:pPr>
        <w:jc w:val="center"/>
      </w:pPr>
      <w:r>
        <w:rPr>
          <w:noProof/>
        </w:rPr>
        <w:drawing>
          <wp:inline distT="0" distB="0" distL="0" distR="0" wp14:anchorId="01B6CC67" wp14:editId="5CCC342D">
            <wp:extent cx="5521325" cy="2600899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850" cy="261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9F26F7" w:rsidP="009F26F7">
      <w:pPr>
        <w:jc w:val="center"/>
      </w:pPr>
      <w:r>
        <w:rPr>
          <w:noProof/>
        </w:rPr>
        <w:lastRenderedPageBreak/>
        <w:drawing>
          <wp:inline distT="0" distB="0" distL="0" distR="0" wp14:anchorId="5BD94059" wp14:editId="3886823B">
            <wp:extent cx="5346700" cy="271187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783" cy="271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9F26F7" w:rsidP="009F26F7">
      <w:pPr>
        <w:jc w:val="center"/>
      </w:pPr>
    </w:p>
    <w:p w:rsidR="009F26F7" w:rsidRDefault="00BD2136" w:rsidP="009F26F7">
      <w:pPr>
        <w:jc w:val="center"/>
      </w:pPr>
      <w:r>
        <w:rPr>
          <w:noProof/>
        </w:rPr>
        <w:drawing>
          <wp:inline distT="0" distB="0" distL="0" distR="0">
            <wp:extent cx="3441700" cy="4022821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950" cy="404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BD2136" w:rsidP="009F26F7">
      <w:pPr>
        <w:jc w:val="center"/>
      </w:pPr>
      <w:r>
        <w:rPr>
          <w:noProof/>
        </w:rPr>
        <w:lastRenderedPageBreak/>
        <w:drawing>
          <wp:inline distT="0" distB="0" distL="0" distR="0">
            <wp:extent cx="5283200" cy="2677329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215" cy="268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9F26F7" w:rsidP="009F26F7">
      <w:pPr>
        <w:jc w:val="center"/>
      </w:pPr>
    </w:p>
    <w:p w:rsidR="009F26F7" w:rsidRDefault="009F26F7" w:rsidP="009F26F7">
      <w:pPr>
        <w:jc w:val="center"/>
      </w:pPr>
      <w:r>
        <w:rPr>
          <w:noProof/>
        </w:rPr>
        <w:drawing>
          <wp:inline distT="0" distB="0" distL="0" distR="0" wp14:anchorId="64BBDB61" wp14:editId="15DBF561">
            <wp:extent cx="3949700" cy="156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9F26F7" w:rsidP="009F26F7">
      <w:pPr>
        <w:jc w:val="center"/>
      </w:pPr>
    </w:p>
    <w:p w:rsidR="009F26F7" w:rsidRDefault="009F26F7" w:rsidP="009F26F7">
      <w:pPr>
        <w:jc w:val="center"/>
      </w:pPr>
      <w:r>
        <w:rPr>
          <w:noProof/>
        </w:rPr>
        <w:drawing>
          <wp:inline distT="0" distB="0" distL="0" distR="0" wp14:anchorId="245443D3" wp14:editId="4FBABD6F">
            <wp:extent cx="2247900" cy="41153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8483" cy="41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136" w:rsidRDefault="00BD2136" w:rsidP="009F26F7">
      <w:pPr>
        <w:jc w:val="center"/>
      </w:pPr>
    </w:p>
    <w:p w:rsidR="00BD2136" w:rsidRDefault="00BD2136">
      <w:r>
        <w:t>Now, you can see above, we got all the tables.</w:t>
      </w:r>
    </w:p>
    <w:p w:rsidR="00BD2136" w:rsidRDefault="00BD2136"/>
    <w:p w:rsidR="004B6C6C" w:rsidRDefault="004B6C6C"/>
    <w:p w:rsidR="004B6C6C" w:rsidRDefault="004B6C6C">
      <w:pPr>
        <w:rPr>
          <w:b/>
          <w:bCs/>
        </w:rPr>
      </w:pPr>
      <w:r>
        <w:t xml:space="preserve">Now, click on the </w:t>
      </w:r>
      <w:r w:rsidRPr="004B6C6C">
        <w:rPr>
          <w:b/>
          <w:bCs/>
        </w:rPr>
        <w:t>Query Tool</w:t>
      </w:r>
    </w:p>
    <w:p w:rsidR="009F26F7" w:rsidRDefault="009F26F7"/>
    <w:p w:rsidR="009F26F7" w:rsidRDefault="004B6C6C" w:rsidP="009F26F7">
      <w:pPr>
        <w:jc w:val="center"/>
      </w:pPr>
      <w:r>
        <w:rPr>
          <w:noProof/>
        </w:rPr>
        <w:drawing>
          <wp:inline distT="0" distB="0" distL="0" distR="0">
            <wp:extent cx="3556000" cy="3073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F7" w:rsidRDefault="009F26F7"/>
    <w:p w:rsidR="00203405" w:rsidRDefault="004B6C6C" w:rsidP="009F26F7">
      <w:pPr>
        <w:jc w:val="center"/>
      </w:pPr>
      <w:r>
        <w:rPr>
          <w:noProof/>
        </w:rPr>
        <w:drawing>
          <wp:inline distT="0" distB="0" distL="0" distR="0">
            <wp:extent cx="4004780" cy="3530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75" cy="35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6C" w:rsidRDefault="004B6C6C"/>
    <w:p w:rsidR="00995258" w:rsidRDefault="004B6C6C" w:rsidP="00995258">
      <w:r>
        <w:t>Let’s go to the questions and solve them:</w:t>
      </w:r>
    </w:p>
    <w:p w:rsidR="009F26F7" w:rsidRDefault="009F26F7" w:rsidP="00995258"/>
    <w:p w:rsidR="00995258" w:rsidRPr="00650DB2" w:rsidRDefault="00995258" w:rsidP="00995258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B576A8" w:rsidRDefault="00B576A8"/>
    <w:p w:rsidR="00EF22A8" w:rsidRDefault="00B576A8" w:rsidP="00EF22A8">
      <w:pPr>
        <w:jc w:val="center"/>
      </w:pPr>
      <w:r>
        <w:rPr>
          <w:noProof/>
        </w:rPr>
        <w:drawing>
          <wp:inline distT="0" distB="0" distL="0" distR="0">
            <wp:extent cx="5727700" cy="38131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A8" w:rsidRDefault="00EF22A8" w:rsidP="00EF22A8">
      <w:pPr>
        <w:jc w:val="center"/>
      </w:pPr>
    </w:p>
    <w:p w:rsidR="00EF22A8" w:rsidRDefault="00EF22A8" w:rsidP="00EF22A8">
      <w:pPr>
        <w:jc w:val="center"/>
      </w:pPr>
    </w:p>
    <w:p w:rsidR="00B576A8" w:rsidRDefault="00EF22A8">
      <w:r>
        <w:rPr>
          <w:noProof/>
        </w:rPr>
        <w:drawing>
          <wp:inline distT="0" distB="0" distL="0" distR="0" wp14:anchorId="1B1E81B8" wp14:editId="7C633DD7">
            <wp:extent cx="5727700" cy="5365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A8" w:rsidRDefault="00EF22A8">
      <w:r>
        <w:rPr>
          <w:noProof/>
        </w:rPr>
        <w:drawing>
          <wp:inline distT="0" distB="0" distL="0" distR="0" wp14:anchorId="4AE506F4" wp14:editId="4F488B11">
            <wp:extent cx="4914900" cy="37739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254" cy="37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405" w:rsidRDefault="00203405"/>
    <w:p w:rsidR="00203405" w:rsidRDefault="00650DB2">
      <w:r>
        <w:rPr>
          <w:noProof/>
        </w:rPr>
        <w:drawing>
          <wp:inline distT="0" distB="0" distL="0" distR="0">
            <wp:extent cx="1587500" cy="314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B2" w:rsidRDefault="00650DB2"/>
    <w:p w:rsidR="00650DB2" w:rsidRDefault="00650DB2">
      <w:r>
        <w:t xml:space="preserve">As by looking at the </w:t>
      </w:r>
      <w:r w:rsidRPr="00650DB2">
        <w:rPr>
          <w:b/>
          <w:bCs/>
        </w:rPr>
        <w:t>levels</w:t>
      </w:r>
      <w:r>
        <w:t xml:space="preserve"> column, we can decide the Senior most employee</w:t>
      </w:r>
    </w:p>
    <w:p w:rsidR="00EF22A8" w:rsidRDefault="00650DB2">
      <w:r>
        <w:rPr>
          <w:noProof/>
        </w:rPr>
        <w:drawing>
          <wp:inline distT="0" distB="0" distL="0" distR="0">
            <wp:extent cx="5993130" cy="2119522"/>
            <wp:effectExtent l="0" t="0" r="127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105" cy="212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A8" w:rsidRDefault="00EF22A8"/>
    <w:p w:rsidR="00650DB2" w:rsidRDefault="00650DB2">
      <w:r>
        <w:rPr>
          <w:noProof/>
        </w:rPr>
        <w:drawing>
          <wp:inline distT="0" distB="0" distL="0" distR="0">
            <wp:extent cx="5993363" cy="17907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596" cy="17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B2" w:rsidRDefault="00650DB2">
      <w:r>
        <w:rPr>
          <w:noProof/>
        </w:rPr>
        <w:lastRenderedPageBreak/>
        <w:drawing>
          <wp:inline distT="0" distB="0" distL="0" distR="0">
            <wp:extent cx="5727700" cy="1733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B2" w:rsidRDefault="00650DB2"/>
    <w:p w:rsidR="00EF22A8" w:rsidRPr="00EF22A8" w:rsidRDefault="00650DB2">
      <w:pPr>
        <w:rPr>
          <w:b/>
          <w:bCs/>
        </w:rPr>
      </w:pPr>
      <w:r>
        <w:t xml:space="preserve">So, </w:t>
      </w:r>
      <w:r w:rsidRPr="00650DB2">
        <w:rPr>
          <w:b/>
          <w:bCs/>
        </w:rPr>
        <w:t>Senior Gen Manager</w:t>
      </w:r>
      <w:r>
        <w:rPr>
          <w:b/>
          <w:bCs/>
        </w:rPr>
        <w:t xml:space="preserve"> (Madan Mohan)</w:t>
      </w:r>
      <w:r>
        <w:t xml:space="preserve"> is the topmost with </w:t>
      </w:r>
      <w:r w:rsidRPr="00650DB2">
        <w:rPr>
          <w:b/>
          <w:bCs/>
        </w:rPr>
        <w:t>level L7</w:t>
      </w:r>
    </w:p>
    <w:p w:rsidR="00650DB2" w:rsidRDefault="00650DB2"/>
    <w:p w:rsidR="00650DB2" w:rsidRDefault="00650DB2"/>
    <w:p w:rsidR="00650DB2" w:rsidRPr="00650DB2" w:rsidRDefault="00650DB2" w:rsidP="00650DB2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</w:t>
      </w:r>
      <w:r w:rsidRPr="00650DB2">
        <w:rPr>
          <w:b/>
          <w:bCs/>
          <w:sz w:val="36"/>
          <w:szCs w:val="36"/>
        </w:rPr>
        <w:t>XXXXXXXXXXXXXXXX</w:t>
      </w:r>
    </w:p>
    <w:p w:rsidR="00650DB2" w:rsidRDefault="00650DB2"/>
    <w:p w:rsidR="00650DB2" w:rsidRDefault="00EF22A8">
      <w:r>
        <w:rPr>
          <w:noProof/>
        </w:rPr>
        <w:drawing>
          <wp:inline distT="0" distB="0" distL="0" distR="0" wp14:anchorId="6E6A3095" wp14:editId="7AD6A861">
            <wp:extent cx="5727700" cy="4654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A8" w:rsidRDefault="00EF22A8"/>
    <w:p w:rsidR="00EF22A8" w:rsidRDefault="00EF22A8">
      <w:r>
        <w:rPr>
          <w:noProof/>
        </w:rPr>
        <w:drawing>
          <wp:inline distT="0" distB="0" distL="0" distR="0" wp14:anchorId="53BFB81C" wp14:editId="7D06F325">
            <wp:extent cx="3187700" cy="392459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774" cy="394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DB2" w:rsidRDefault="00650DB2"/>
    <w:p w:rsidR="00650DB2" w:rsidRDefault="00650DB2">
      <w:r>
        <w:t xml:space="preserve">So, </w:t>
      </w:r>
      <w:r w:rsidRPr="00BE2D7C">
        <w:rPr>
          <w:b/>
          <w:bCs/>
        </w:rPr>
        <w:t>USA</w:t>
      </w:r>
      <w:r>
        <w:t xml:space="preserve"> has the highest number of invoices.</w:t>
      </w:r>
    </w:p>
    <w:p w:rsidR="00BE2D7C" w:rsidRDefault="00BE2D7C" w:rsidP="00BE2D7C"/>
    <w:p w:rsidR="00BE2D7C" w:rsidRPr="00650DB2" w:rsidRDefault="00BE2D7C" w:rsidP="00BE2D7C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BE2D7C" w:rsidRDefault="00BE2D7C" w:rsidP="00BE2D7C"/>
    <w:p w:rsidR="00650DB2" w:rsidRDefault="00650DB2"/>
    <w:p w:rsidR="00BE2D7C" w:rsidRDefault="00BE2D7C"/>
    <w:p w:rsidR="00EF22A8" w:rsidRDefault="00BE2D7C">
      <w:r>
        <w:rPr>
          <w:noProof/>
        </w:rPr>
        <w:drawing>
          <wp:inline distT="0" distB="0" distL="0" distR="0">
            <wp:extent cx="5727700" cy="495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2A8" w:rsidRDefault="00EF22A8"/>
    <w:p w:rsidR="00BE2D7C" w:rsidRDefault="00BE2D7C">
      <w:r>
        <w:rPr>
          <w:noProof/>
        </w:rPr>
        <w:drawing>
          <wp:inline distT="0" distB="0" distL="0" distR="0">
            <wp:extent cx="4127500" cy="3577166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408" cy="358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7C" w:rsidRDefault="00BE2D7C" w:rsidP="00BE2D7C"/>
    <w:p w:rsidR="00BE2D7C" w:rsidRPr="00650DB2" w:rsidRDefault="00BE2D7C" w:rsidP="00BE2D7C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BE2D7C" w:rsidRDefault="00BE2D7C" w:rsidP="00BE2D7C"/>
    <w:p w:rsidR="00AA475F" w:rsidRDefault="00AA475F" w:rsidP="00BE2D7C"/>
    <w:p w:rsidR="00AA475F" w:rsidRDefault="00AA475F" w:rsidP="00BE2D7C">
      <w:r>
        <w:rPr>
          <w:noProof/>
        </w:rPr>
        <w:drawing>
          <wp:inline distT="0" distB="0" distL="0" distR="0" wp14:anchorId="6BC41AF0" wp14:editId="5D4A698A">
            <wp:extent cx="5727700" cy="9036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75F" w:rsidRDefault="00AA475F" w:rsidP="00BE2D7C"/>
    <w:p w:rsidR="00AA475F" w:rsidRDefault="00AA475F" w:rsidP="00BE2D7C">
      <w:r>
        <w:rPr>
          <w:noProof/>
        </w:rPr>
        <w:lastRenderedPageBreak/>
        <w:drawing>
          <wp:inline distT="0" distB="0" distL="0" distR="0" wp14:anchorId="6FF28302" wp14:editId="4598E1D5">
            <wp:extent cx="5359400" cy="382822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944" cy="38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7C" w:rsidRDefault="00BE2D7C" w:rsidP="00BE2D7C"/>
    <w:p w:rsidR="00BE2D7C" w:rsidRPr="00AA475F" w:rsidRDefault="00BE2D7C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BE2D7C" w:rsidRDefault="00BE2D7C"/>
    <w:p w:rsidR="00BE2D7C" w:rsidRDefault="008B44C9">
      <w:r>
        <w:rPr>
          <w:noProof/>
        </w:rPr>
        <w:drawing>
          <wp:inline distT="0" distB="0" distL="0" distR="0">
            <wp:extent cx="5727700" cy="7810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4C9" w:rsidRDefault="008B44C9"/>
    <w:p w:rsidR="008B44C9" w:rsidRDefault="008B44C9">
      <w:r>
        <w:rPr>
          <w:noProof/>
        </w:rPr>
        <w:drawing>
          <wp:inline distT="0" distB="0" distL="0" distR="0">
            <wp:extent cx="4572000" cy="3168467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D7C" w:rsidRDefault="008B44C9">
      <w:r>
        <w:t xml:space="preserve">Here, we will have to connect the </w:t>
      </w:r>
      <w:r w:rsidRPr="008B44C9">
        <w:rPr>
          <w:b/>
          <w:bCs/>
        </w:rPr>
        <w:t>customer</w:t>
      </w:r>
      <w:r>
        <w:t xml:space="preserve"> &amp; </w:t>
      </w:r>
      <w:r w:rsidRPr="008B44C9">
        <w:rPr>
          <w:b/>
          <w:bCs/>
        </w:rPr>
        <w:t>invoice</w:t>
      </w:r>
      <w:r>
        <w:t xml:space="preserve"> tables</w:t>
      </w:r>
    </w:p>
    <w:p w:rsidR="008B44C9" w:rsidRDefault="008B44C9"/>
    <w:p w:rsidR="008B44C9" w:rsidRDefault="00FB75DD">
      <w:r>
        <w:rPr>
          <w:noProof/>
        </w:rPr>
        <w:drawing>
          <wp:inline distT="0" distB="0" distL="0" distR="0" wp14:anchorId="109F7C04" wp14:editId="51655003">
            <wp:extent cx="5727700" cy="43783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4C9" w:rsidRDefault="008B44C9"/>
    <w:p w:rsidR="008B44C9" w:rsidRDefault="00995258">
      <w:r>
        <w:rPr>
          <w:noProof/>
        </w:rPr>
        <w:drawing>
          <wp:inline distT="0" distB="0" distL="0" distR="0">
            <wp:extent cx="5727700" cy="23736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A8" w:rsidRDefault="001E6EA8" w:rsidP="001E6EA8"/>
    <w:p w:rsidR="001E6EA8" w:rsidRDefault="001E6EA8" w:rsidP="001E6EA8"/>
    <w:p w:rsidR="001E6EA8" w:rsidRPr="00650DB2" w:rsidRDefault="001E6EA8" w:rsidP="001E6EA8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</w:t>
      </w:r>
      <w:r>
        <w:rPr>
          <w:b/>
          <w:bCs/>
          <w:sz w:val="36"/>
          <w:szCs w:val="36"/>
        </w:rPr>
        <w:t xml:space="preserve"> END OF BASIC LEVEL </w:t>
      </w:r>
      <w:r w:rsidRPr="00650DB2">
        <w:rPr>
          <w:b/>
          <w:bCs/>
          <w:sz w:val="36"/>
          <w:szCs w:val="36"/>
        </w:rPr>
        <w:t>XXXXXXXXXXXX</w:t>
      </w:r>
    </w:p>
    <w:p w:rsidR="001E6EA8" w:rsidRDefault="001E6EA8"/>
    <w:p w:rsidR="00650DB2" w:rsidRDefault="00650DB2"/>
    <w:p w:rsidR="00FB75DD" w:rsidRDefault="00FB75DD"/>
    <w:p w:rsidR="001C0007" w:rsidRDefault="001C0007"/>
    <w:p w:rsidR="001C0007" w:rsidRDefault="001C0007"/>
    <w:p w:rsidR="001C0007" w:rsidRDefault="001C0007"/>
    <w:p w:rsidR="00FB75DD" w:rsidRDefault="00FB75DD">
      <w:r>
        <w:rPr>
          <w:noProof/>
        </w:rPr>
        <w:drawing>
          <wp:inline distT="0" distB="0" distL="0" distR="0">
            <wp:extent cx="4972833" cy="3135311"/>
            <wp:effectExtent l="0" t="0" r="571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979" cy="314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DD" w:rsidRDefault="00FB75DD"/>
    <w:p w:rsidR="00FB75DD" w:rsidRDefault="00FB75DD">
      <w:r>
        <w:rPr>
          <w:noProof/>
        </w:rPr>
        <w:drawing>
          <wp:inline distT="0" distB="0" distL="0" distR="0">
            <wp:extent cx="5727700" cy="6076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5DD" w:rsidRDefault="00FB75DD"/>
    <w:p w:rsidR="00FB75DD" w:rsidRDefault="00FB75DD">
      <w:r>
        <w:t>First, we have to look from which tables the data needs to be fetched.</w:t>
      </w:r>
    </w:p>
    <w:p w:rsidR="00FB75DD" w:rsidRDefault="00FB75DD">
      <w:r>
        <w:t xml:space="preserve">For </w:t>
      </w:r>
      <w:r w:rsidRPr="00FB75DD">
        <w:rPr>
          <w:b/>
          <w:bCs/>
        </w:rPr>
        <w:t>email, First name, Last name</w:t>
      </w:r>
      <w:r>
        <w:t xml:space="preserve"> --&gt; </w:t>
      </w:r>
      <w:r w:rsidRPr="00FB75DD">
        <w:rPr>
          <w:b/>
          <w:bCs/>
        </w:rPr>
        <w:t>Customer</w:t>
      </w:r>
      <w:r>
        <w:t xml:space="preserve"> Table</w:t>
      </w:r>
    </w:p>
    <w:p w:rsidR="00FB75DD" w:rsidRDefault="00FB75DD">
      <w:r>
        <w:t xml:space="preserve">For </w:t>
      </w:r>
      <w:r w:rsidRPr="00FB75DD">
        <w:rPr>
          <w:b/>
          <w:bCs/>
        </w:rPr>
        <w:t>Genre</w:t>
      </w:r>
      <w:r>
        <w:t xml:space="preserve"> --&gt; </w:t>
      </w:r>
      <w:r w:rsidRPr="00FB75DD">
        <w:rPr>
          <w:b/>
          <w:bCs/>
        </w:rPr>
        <w:t>Genre</w:t>
      </w:r>
      <w:r>
        <w:t xml:space="preserve"> Table</w:t>
      </w:r>
    </w:p>
    <w:p w:rsidR="00FB75DD" w:rsidRDefault="00FB75DD"/>
    <w:p w:rsidR="00FB75DD" w:rsidRDefault="00FB75DD">
      <w:r>
        <w:rPr>
          <w:noProof/>
        </w:rPr>
        <w:drawing>
          <wp:inline distT="0" distB="0" distL="0" distR="0" wp14:anchorId="109F7C04" wp14:editId="51655003">
            <wp:extent cx="4932331" cy="3770334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19" cy="380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E5" w:rsidRDefault="00FB75DD" w:rsidP="00BA4DE5">
      <w:r>
        <w:rPr>
          <w:noProof/>
        </w:rPr>
        <w:lastRenderedPageBreak/>
        <w:drawing>
          <wp:inline distT="0" distB="0" distL="0" distR="0">
            <wp:extent cx="5386192" cy="422834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595" cy="423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DE5" w:rsidRDefault="00BA4DE5" w:rsidP="00BA4DE5"/>
    <w:p w:rsidR="00BA4DE5" w:rsidRPr="00650DB2" w:rsidRDefault="00BA4DE5" w:rsidP="00BA4DE5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650DB2" w:rsidRDefault="00650DB2"/>
    <w:p w:rsidR="00670B5F" w:rsidRDefault="00670B5F"/>
    <w:p w:rsidR="00670B5F" w:rsidRDefault="00670B5F">
      <w:r>
        <w:rPr>
          <w:noProof/>
        </w:rPr>
        <w:drawing>
          <wp:inline distT="0" distB="0" distL="0" distR="0">
            <wp:extent cx="5727700" cy="7073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C47E3D" w:rsidRDefault="00C47E3D">
      <w:r>
        <w:rPr>
          <w:noProof/>
        </w:rPr>
        <w:lastRenderedPageBreak/>
        <w:drawing>
          <wp:inline distT="0" distB="0" distL="0" distR="0" wp14:anchorId="631FFF53" wp14:editId="5D92EF16">
            <wp:extent cx="4421688" cy="339224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647" cy="341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5F" w:rsidRDefault="00670B5F" w:rsidP="00670B5F"/>
    <w:p w:rsidR="00670B5F" w:rsidRPr="00670B5F" w:rsidRDefault="00670B5F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670B5F" w:rsidRDefault="00670B5F"/>
    <w:p w:rsidR="00670B5F" w:rsidRDefault="00670B5F">
      <w:r>
        <w:rPr>
          <w:noProof/>
        </w:rPr>
        <w:drawing>
          <wp:inline distT="0" distB="0" distL="0" distR="0">
            <wp:extent cx="5727700" cy="1054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5F" w:rsidRDefault="00C47E3D">
      <w:r>
        <w:rPr>
          <w:noProof/>
        </w:rPr>
        <w:drawing>
          <wp:inline distT="0" distB="0" distL="0" distR="0" wp14:anchorId="576CAC84" wp14:editId="7F233AA3">
            <wp:extent cx="3832964" cy="3728005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63" cy="375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507328" w:rsidRDefault="00507328" w:rsidP="00507328"/>
    <w:p w:rsidR="00507328" w:rsidRPr="00650DB2" w:rsidRDefault="00507328" w:rsidP="00507328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</w:t>
      </w:r>
      <w:r>
        <w:rPr>
          <w:b/>
          <w:bCs/>
          <w:sz w:val="36"/>
          <w:szCs w:val="36"/>
        </w:rPr>
        <w:t xml:space="preserve"> END OF </w:t>
      </w:r>
      <w:r>
        <w:rPr>
          <w:b/>
          <w:bCs/>
          <w:sz w:val="36"/>
          <w:szCs w:val="36"/>
        </w:rPr>
        <w:t>MODERATE</w:t>
      </w:r>
      <w:r>
        <w:rPr>
          <w:b/>
          <w:bCs/>
          <w:sz w:val="36"/>
          <w:szCs w:val="36"/>
        </w:rPr>
        <w:t xml:space="preserve"> LEVEL </w:t>
      </w:r>
      <w:r w:rsidRPr="00650DB2">
        <w:rPr>
          <w:b/>
          <w:bCs/>
          <w:sz w:val="36"/>
          <w:szCs w:val="36"/>
        </w:rPr>
        <w:t>XXXXXXXXXXXX</w:t>
      </w:r>
    </w:p>
    <w:p w:rsidR="00507328" w:rsidRDefault="00507328"/>
    <w:p w:rsidR="00507328" w:rsidRDefault="00507328">
      <w:r>
        <w:rPr>
          <w:noProof/>
        </w:rPr>
        <w:drawing>
          <wp:inline distT="0" distB="0" distL="0" distR="0">
            <wp:extent cx="5344266" cy="3457183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589" cy="346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28" w:rsidRDefault="00507328"/>
    <w:p w:rsidR="00507328" w:rsidRDefault="00507328"/>
    <w:p w:rsidR="00181B00" w:rsidRDefault="00181B00">
      <w:r>
        <w:rPr>
          <w:noProof/>
        </w:rPr>
        <w:drawing>
          <wp:inline distT="0" distB="0" distL="0" distR="0">
            <wp:extent cx="5344160" cy="4085143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359" cy="41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181B00">
      <w:r>
        <w:rPr>
          <w:noProof/>
        </w:rPr>
        <w:lastRenderedPageBreak/>
        <w:drawing>
          <wp:inline distT="0" distB="0" distL="0" distR="0">
            <wp:extent cx="5727700" cy="19380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507328" w:rsidRDefault="00181B00">
      <w:r>
        <w:rPr>
          <w:noProof/>
        </w:rPr>
        <w:drawing>
          <wp:inline distT="0" distB="0" distL="0" distR="0">
            <wp:extent cx="5727700" cy="4026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6F" w:rsidRDefault="0026566F"/>
    <w:p w:rsidR="0026566F" w:rsidRDefault="0026566F"/>
    <w:p w:rsidR="0026566F" w:rsidRDefault="0026566F" w:rsidP="0026566F"/>
    <w:p w:rsidR="0026566F" w:rsidRPr="00670B5F" w:rsidRDefault="0026566F" w:rsidP="0026566F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26566F" w:rsidRDefault="0026566F"/>
    <w:p w:rsidR="00C47E3D" w:rsidRDefault="00C47E3D"/>
    <w:p w:rsidR="00C47E3D" w:rsidRDefault="00C47E3D"/>
    <w:p w:rsidR="00C47E3D" w:rsidRDefault="00C47E3D"/>
    <w:p w:rsidR="0026566F" w:rsidRDefault="0026566F"/>
    <w:p w:rsidR="0026566F" w:rsidRDefault="0026566F">
      <w:r>
        <w:rPr>
          <w:noProof/>
        </w:rPr>
        <w:lastRenderedPageBreak/>
        <w:drawing>
          <wp:inline distT="0" distB="0" distL="0" distR="0" wp14:anchorId="416CCB54" wp14:editId="05C11EE0">
            <wp:extent cx="5727700" cy="10960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C47E3D" w:rsidRDefault="0026566F">
      <w:r>
        <w:rPr>
          <w:noProof/>
        </w:rPr>
        <w:drawing>
          <wp:inline distT="0" distB="0" distL="0" distR="0">
            <wp:extent cx="5727700" cy="2174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26566F" w:rsidRDefault="0026566F">
      <w:r>
        <w:rPr>
          <w:noProof/>
        </w:rPr>
        <w:drawing>
          <wp:inline distT="0" distB="0" distL="0" distR="0">
            <wp:extent cx="5727700" cy="20212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F3" w:rsidRDefault="00BF22F3"/>
    <w:p w:rsidR="00BF22F3" w:rsidRPr="00C47E3D" w:rsidRDefault="00BF22F3" w:rsidP="00C47E3D">
      <w:pPr>
        <w:jc w:val="center"/>
        <w:rPr>
          <w:sz w:val="44"/>
          <w:szCs w:val="44"/>
        </w:rPr>
      </w:pPr>
      <w:r w:rsidRPr="00C47E3D">
        <w:rPr>
          <w:sz w:val="44"/>
          <w:szCs w:val="44"/>
        </w:rPr>
        <w:t>OR</w:t>
      </w:r>
    </w:p>
    <w:p w:rsidR="00BF22F3" w:rsidRDefault="00BF22F3"/>
    <w:p w:rsidR="00C47E3D" w:rsidRDefault="00BF22F3">
      <w:r>
        <w:rPr>
          <w:noProof/>
        </w:rPr>
        <w:drawing>
          <wp:inline distT="0" distB="0" distL="0" distR="0">
            <wp:extent cx="5727700" cy="21151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BF22F3">
      <w:r>
        <w:rPr>
          <w:noProof/>
        </w:rPr>
        <w:lastRenderedPageBreak/>
        <w:drawing>
          <wp:inline distT="0" distB="0" distL="0" distR="0">
            <wp:extent cx="5727700" cy="8674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C47E3D" w:rsidRDefault="00BF22F3">
      <w:r>
        <w:rPr>
          <w:noProof/>
        </w:rPr>
        <w:drawing>
          <wp:inline distT="0" distB="0" distL="0" distR="0">
            <wp:extent cx="5727700" cy="825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BF22F3" w:rsidRDefault="00BF22F3">
      <w:r>
        <w:rPr>
          <w:noProof/>
        </w:rPr>
        <w:drawing>
          <wp:inline distT="0" distB="0" distL="0" distR="0">
            <wp:extent cx="5727700" cy="20726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66F" w:rsidRDefault="0026566F" w:rsidP="0026566F"/>
    <w:p w:rsidR="0026566F" w:rsidRPr="0026566F" w:rsidRDefault="0026566F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XXXXXXXXXXXXXXXXXXXXXXXXXXXXXXXX</w:t>
      </w:r>
    </w:p>
    <w:p w:rsidR="0026566F" w:rsidRDefault="0026566F"/>
    <w:p w:rsidR="0026566F" w:rsidRDefault="0026566F">
      <w:r>
        <w:rPr>
          <w:noProof/>
        </w:rPr>
        <w:drawing>
          <wp:inline distT="0" distB="0" distL="0" distR="0">
            <wp:extent cx="5727700" cy="10718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328" w:rsidRDefault="00507328"/>
    <w:p w:rsidR="00C47E3D" w:rsidRDefault="00BF22F3">
      <w:r>
        <w:rPr>
          <w:noProof/>
        </w:rPr>
        <w:drawing>
          <wp:inline distT="0" distB="0" distL="0" distR="0">
            <wp:extent cx="5727700" cy="18370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C47E3D" w:rsidRDefault="00BF22F3">
      <w:r>
        <w:rPr>
          <w:noProof/>
        </w:rPr>
        <w:drawing>
          <wp:inline distT="0" distB="0" distL="0" distR="0">
            <wp:extent cx="5727700" cy="7473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BF22F3">
      <w:r>
        <w:rPr>
          <w:noProof/>
        </w:rPr>
        <w:lastRenderedPageBreak/>
        <w:drawing>
          <wp:inline distT="0" distB="0" distL="0" distR="0">
            <wp:extent cx="5727700" cy="1588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E3D" w:rsidRDefault="00C47E3D"/>
    <w:p w:rsidR="00670B5F" w:rsidRDefault="00BF22F3">
      <w:r>
        <w:rPr>
          <w:noProof/>
        </w:rPr>
        <w:drawing>
          <wp:inline distT="0" distB="0" distL="0" distR="0">
            <wp:extent cx="5727700" cy="17246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B5F" w:rsidRDefault="00670B5F"/>
    <w:p w:rsidR="00FC099E" w:rsidRDefault="00FC099E"/>
    <w:p w:rsidR="00FC099E" w:rsidRPr="00C47E3D" w:rsidRDefault="00FC099E" w:rsidP="00C47E3D">
      <w:pPr>
        <w:jc w:val="center"/>
        <w:rPr>
          <w:b/>
          <w:bCs/>
          <w:sz w:val="48"/>
          <w:szCs w:val="48"/>
        </w:rPr>
      </w:pPr>
      <w:r w:rsidRPr="00C47E3D">
        <w:rPr>
          <w:b/>
          <w:bCs/>
          <w:sz w:val="48"/>
          <w:szCs w:val="48"/>
        </w:rPr>
        <w:t>OR</w:t>
      </w:r>
    </w:p>
    <w:p w:rsidR="00FC099E" w:rsidRDefault="00FC099E"/>
    <w:p w:rsidR="000163BE" w:rsidRDefault="00FC099E">
      <w:r>
        <w:rPr>
          <w:noProof/>
        </w:rPr>
        <w:drawing>
          <wp:inline distT="0" distB="0" distL="0" distR="0">
            <wp:extent cx="5727700" cy="16941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BE" w:rsidRDefault="000163BE"/>
    <w:p w:rsidR="00FC099E" w:rsidRDefault="00E969F5">
      <w:r>
        <w:rPr>
          <w:noProof/>
        </w:rPr>
        <w:drawing>
          <wp:inline distT="0" distB="0" distL="0" distR="0">
            <wp:extent cx="5727700" cy="1676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F72" w:rsidRDefault="009C2F72" w:rsidP="009C2F72"/>
    <w:p w:rsidR="009C2F72" w:rsidRPr="00650DB2" w:rsidRDefault="009C2F72" w:rsidP="009C2F72">
      <w:pPr>
        <w:rPr>
          <w:b/>
          <w:bCs/>
          <w:sz w:val="36"/>
          <w:szCs w:val="36"/>
        </w:rPr>
      </w:pPr>
      <w:r w:rsidRPr="00650DB2">
        <w:rPr>
          <w:b/>
          <w:bCs/>
          <w:sz w:val="36"/>
          <w:szCs w:val="36"/>
        </w:rPr>
        <w:t>XXXXXXXXXXXX</w:t>
      </w:r>
      <w:r>
        <w:rPr>
          <w:b/>
          <w:bCs/>
          <w:sz w:val="36"/>
          <w:szCs w:val="36"/>
        </w:rPr>
        <w:t xml:space="preserve"> END OF </w:t>
      </w:r>
      <w:r>
        <w:rPr>
          <w:b/>
          <w:bCs/>
          <w:sz w:val="36"/>
          <w:szCs w:val="36"/>
        </w:rPr>
        <w:t>ADVANCE</w:t>
      </w:r>
      <w:r>
        <w:rPr>
          <w:b/>
          <w:bCs/>
          <w:sz w:val="36"/>
          <w:szCs w:val="36"/>
        </w:rPr>
        <w:t xml:space="preserve"> LEVEL </w:t>
      </w:r>
      <w:r w:rsidRPr="00650DB2">
        <w:rPr>
          <w:b/>
          <w:bCs/>
          <w:sz w:val="36"/>
          <w:szCs w:val="36"/>
        </w:rPr>
        <w:t>XXXXXXXXXXXX</w:t>
      </w:r>
    </w:p>
    <w:p w:rsidR="00670B5F" w:rsidRDefault="00670B5F"/>
    <w:p w:rsidR="00650DB2" w:rsidRDefault="00650DB2"/>
    <w:sectPr w:rsidR="00650DB2" w:rsidSect="00D47C9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405"/>
    <w:rsid w:val="00014F69"/>
    <w:rsid w:val="000163BE"/>
    <w:rsid w:val="00042112"/>
    <w:rsid w:val="0017436F"/>
    <w:rsid w:val="00181B00"/>
    <w:rsid w:val="001C0007"/>
    <w:rsid w:val="001E6EA8"/>
    <w:rsid w:val="00203405"/>
    <w:rsid w:val="0026566F"/>
    <w:rsid w:val="004460B0"/>
    <w:rsid w:val="004B6C6C"/>
    <w:rsid w:val="00507328"/>
    <w:rsid w:val="00510878"/>
    <w:rsid w:val="00517ECB"/>
    <w:rsid w:val="00564AEE"/>
    <w:rsid w:val="00650DB2"/>
    <w:rsid w:val="00670B5F"/>
    <w:rsid w:val="008B44C9"/>
    <w:rsid w:val="008D1EBF"/>
    <w:rsid w:val="00995258"/>
    <w:rsid w:val="009C2F72"/>
    <w:rsid w:val="009F26F7"/>
    <w:rsid w:val="00A16B89"/>
    <w:rsid w:val="00AA475F"/>
    <w:rsid w:val="00AD1B90"/>
    <w:rsid w:val="00B576A8"/>
    <w:rsid w:val="00BA4DE5"/>
    <w:rsid w:val="00BD2136"/>
    <w:rsid w:val="00BE2D7C"/>
    <w:rsid w:val="00BF22F3"/>
    <w:rsid w:val="00C47E3D"/>
    <w:rsid w:val="00D47C93"/>
    <w:rsid w:val="00D7438A"/>
    <w:rsid w:val="00E969F5"/>
    <w:rsid w:val="00EF22A8"/>
    <w:rsid w:val="00FB75DD"/>
    <w:rsid w:val="00FC0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7B1C96"/>
  <w15:chartTrackingRefBased/>
  <w15:docId w15:val="{D5FD6A89-E60E-BF4D-A8D2-EF4A41F01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rohitmanral777@gmail.com</dc:creator>
  <cp:keywords/>
  <dc:description/>
  <cp:lastModifiedBy>rohitmanral777@gmail.com</cp:lastModifiedBy>
  <cp:revision>48</cp:revision>
  <dcterms:created xsi:type="dcterms:W3CDTF">2024-07-17T18:36:00Z</dcterms:created>
  <dcterms:modified xsi:type="dcterms:W3CDTF">2024-07-19T12:34:00Z</dcterms:modified>
</cp:coreProperties>
</file>